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1D" w:rsidRDefault="00B17AC8" w:rsidP="00B17AC8">
      <w:pPr>
        <w:jc w:val="center"/>
        <w:rPr>
          <w:rFonts w:ascii="Times New Roman" w:hAnsi="Times New Roman" w:cs="Times New Roman"/>
          <w:b/>
          <w:sz w:val="28"/>
        </w:rPr>
      </w:pPr>
      <w:r w:rsidRPr="00B17AC8">
        <w:rPr>
          <w:rFonts w:ascii="Times New Roman" w:hAnsi="Times New Roman" w:cs="Times New Roman"/>
          <w:b/>
          <w:sz w:val="28"/>
        </w:rPr>
        <w:t>Вопросы для самоподготовки к промежуточной аттестации</w:t>
      </w:r>
      <w:r w:rsidR="0093637F">
        <w:rPr>
          <w:rFonts w:ascii="Times New Roman" w:hAnsi="Times New Roman" w:cs="Times New Roman"/>
          <w:b/>
          <w:sz w:val="28"/>
        </w:rPr>
        <w:t xml:space="preserve"> по музыке</w:t>
      </w:r>
      <w:r w:rsidRPr="00B17AC8">
        <w:rPr>
          <w:rFonts w:ascii="Times New Roman" w:hAnsi="Times New Roman" w:cs="Times New Roman"/>
          <w:b/>
          <w:sz w:val="28"/>
        </w:rPr>
        <w:t>:</w:t>
      </w:r>
    </w:p>
    <w:p w:rsidR="00DF3B8A" w:rsidRPr="00DF3B8A" w:rsidRDefault="00DF3B8A" w:rsidP="00DF3B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F3B8A">
        <w:rPr>
          <w:rFonts w:ascii="Times New Roman" w:hAnsi="Times New Roman" w:cs="Times New Roman"/>
          <w:sz w:val="28"/>
        </w:rPr>
        <w:t>Первая часть промежуточной атт</w:t>
      </w:r>
      <w:r>
        <w:rPr>
          <w:rFonts w:ascii="Times New Roman" w:hAnsi="Times New Roman" w:cs="Times New Roman"/>
          <w:sz w:val="28"/>
        </w:rPr>
        <w:t>естации будет в тестовой форме, с вариантами ответов</w:t>
      </w:r>
      <w:r w:rsidRPr="00DF3B8A">
        <w:rPr>
          <w:rFonts w:ascii="Times New Roman" w:hAnsi="Times New Roman" w:cs="Times New Roman"/>
          <w:sz w:val="28"/>
        </w:rPr>
        <w:t>. Вам предоставлен список вопросов, которые будут в тестовой части.</w:t>
      </w:r>
    </w:p>
    <w:p w:rsidR="0093637F" w:rsidRDefault="00177144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такое классическая музыка</w:t>
      </w:r>
      <w:r w:rsidR="0093637F">
        <w:rPr>
          <w:rFonts w:ascii="Times New Roman" w:hAnsi="Times New Roman" w:cs="Times New Roman"/>
          <w:b/>
          <w:sz w:val="28"/>
        </w:rPr>
        <w:t>?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Либретто?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Увертюра?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Сюита?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Симфония?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Романс?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Опера? 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Балет?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Мюзикл?</w:t>
      </w:r>
    </w:p>
    <w:p w:rsidR="003643CE" w:rsidRDefault="003643CE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Полифония? </w:t>
      </w:r>
    </w:p>
    <w:p w:rsidR="003643CE" w:rsidRDefault="003643CE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Реквием что это? Кто написал реквием </w:t>
      </w:r>
      <w:r w:rsidRPr="003643CE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«</w:t>
      </w:r>
      <w:proofErr w:type="spellStart"/>
      <w:r w:rsidRPr="003643CE">
        <w:rPr>
          <w:rFonts w:ascii="Times New Roman" w:hAnsi="Times New Roman" w:cs="Times New Roman"/>
          <w:b/>
          <w:bCs/>
          <w:sz w:val="28"/>
        </w:rPr>
        <w:t>Lacrimosa</w:t>
      </w:r>
      <w:proofErr w:type="spellEnd"/>
      <w:r>
        <w:rPr>
          <w:rFonts w:ascii="Times New Roman" w:hAnsi="Times New Roman" w:cs="Times New Roman"/>
          <w:b/>
          <w:sz w:val="28"/>
        </w:rPr>
        <w:t>» (Лакримоза)?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какой стране возникла опера? В каком веке?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какой стране появился балет? В каком веке?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Мюзикл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какой стране возник? В каком веке?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Дайте определение: Джаз? Спиричуэл? Блюз? В какой стране все эти музыкальные направления возникли?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Кто написал оперу «Иван Сусанин» и «Руслан и Людмила»? 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Кто написал оперу в восточном стиле «</w:t>
      </w:r>
      <w:proofErr w:type="spellStart"/>
      <w:r>
        <w:rPr>
          <w:rFonts w:ascii="Times New Roman" w:hAnsi="Times New Roman" w:cs="Times New Roman"/>
          <w:b/>
          <w:sz w:val="28"/>
        </w:rPr>
        <w:t>Шехерезада</w:t>
      </w:r>
      <w:proofErr w:type="spellEnd"/>
      <w:r>
        <w:rPr>
          <w:rFonts w:ascii="Times New Roman" w:hAnsi="Times New Roman" w:cs="Times New Roman"/>
          <w:b/>
          <w:sz w:val="28"/>
        </w:rPr>
        <w:t>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Кто написал оперу «Князь Игорь»?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Кто написал оперу «Орфей и </w:t>
      </w:r>
      <w:proofErr w:type="spellStart"/>
      <w:r>
        <w:rPr>
          <w:rFonts w:ascii="Times New Roman" w:hAnsi="Times New Roman" w:cs="Times New Roman"/>
          <w:b/>
          <w:sz w:val="28"/>
        </w:rPr>
        <w:t>Эвридика</w:t>
      </w:r>
      <w:proofErr w:type="spellEnd"/>
      <w:r>
        <w:rPr>
          <w:rFonts w:ascii="Times New Roman" w:hAnsi="Times New Roman" w:cs="Times New Roman"/>
          <w:b/>
          <w:sz w:val="28"/>
        </w:rPr>
        <w:t>»?</w:t>
      </w:r>
    </w:p>
    <w:p w:rsidR="0039523F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Кто написал кантату «Александр Невский»?</w:t>
      </w:r>
    </w:p>
    <w:p w:rsidR="0093637F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Перечислите русские народные музыкальные инструменты?</w:t>
      </w:r>
    </w:p>
    <w:p w:rsidR="0039523F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такое камерная музыка?</w:t>
      </w:r>
    </w:p>
    <w:p w:rsidR="0039523F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Что такое «А капелла»? </w:t>
      </w:r>
      <w:r w:rsidR="00233399">
        <w:rPr>
          <w:rFonts w:ascii="Times New Roman" w:hAnsi="Times New Roman" w:cs="Times New Roman"/>
          <w:b/>
          <w:sz w:val="28"/>
        </w:rPr>
        <w:t>Канон в музыке?</w:t>
      </w:r>
    </w:p>
    <w:p w:rsidR="00DF3B8A" w:rsidRPr="00AD1028" w:rsidRDefault="003E70F3" w:rsidP="00DF3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F3B8A" w:rsidRPr="00DF3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Великий композитор, писавший музыку с потерянным слухом?</w:t>
      </w:r>
    </w:p>
    <w:p w:rsidR="001B161A" w:rsidRDefault="001B161A" w:rsidP="0039523F">
      <w:pPr>
        <w:jc w:val="center"/>
        <w:rPr>
          <w:rFonts w:ascii="Times New Roman" w:hAnsi="Times New Roman" w:cs="Times New Roman"/>
          <w:b/>
          <w:sz w:val="28"/>
        </w:rPr>
      </w:pPr>
    </w:p>
    <w:p w:rsidR="001B161A" w:rsidRDefault="001B161A" w:rsidP="0039523F">
      <w:pPr>
        <w:jc w:val="center"/>
        <w:rPr>
          <w:rFonts w:ascii="Times New Roman" w:hAnsi="Times New Roman" w:cs="Times New Roman"/>
          <w:b/>
          <w:sz w:val="28"/>
        </w:rPr>
      </w:pPr>
    </w:p>
    <w:p w:rsidR="001B161A" w:rsidRDefault="001B161A" w:rsidP="0039523F">
      <w:pPr>
        <w:jc w:val="center"/>
        <w:rPr>
          <w:rFonts w:ascii="Times New Roman" w:hAnsi="Times New Roman" w:cs="Times New Roman"/>
          <w:b/>
          <w:sz w:val="28"/>
        </w:rPr>
      </w:pPr>
    </w:p>
    <w:p w:rsidR="003E70F3" w:rsidRDefault="003E70F3" w:rsidP="0039523F">
      <w:pPr>
        <w:jc w:val="center"/>
        <w:rPr>
          <w:rFonts w:ascii="Times New Roman" w:hAnsi="Times New Roman" w:cs="Times New Roman"/>
          <w:b/>
          <w:sz w:val="28"/>
        </w:rPr>
      </w:pPr>
    </w:p>
    <w:p w:rsidR="003E70F3" w:rsidRDefault="003E70F3" w:rsidP="0039523F">
      <w:pPr>
        <w:jc w:val="center"/>
        <w:rPr>
          <w:rFonts w:ascii="Times New Roman" w:hAnsi="Times New Roman" w:cs="Times New Roman"/>
          <w:b/>
          <w:sz w:val="28"/>
        </w:rPr>
      </w:pPr>
    </w:p>
    <w:p w:rsidR="001B161A" w:rsidRDefault="001B161A" w:rsidP="0039523F">
      <w:pPr>
        <w:jc w:val="center"/>
        <w:rPr>
          <w:rFonts w:ascii="Times New Roman" w:hAnsi="Times New Roman" w:cs="Times New Roman"/>
          <w:b/>
          <w:sz w:val="28"/>
        </w:rPr>
      </w:pPr>
    </w:p>
    <w:p w:rsidR="00DD4499" w:rsidRPr="00DD4499" w:rsidRDefault="00DD4499" w:rsidP="00DD44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ПРАКТИЧЕСКАЯ ЧАСТЬ </w:t>
      </w:r>
    </w:p>
    <w:p w:rsidR="00DD4499" w:rsidRPr="00DD4499" w:rsidRDefault="00DD4499" w:rsidP="00DD44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>ПРАКТИКА: УЧИТЕЛЬ НА УРОКЕ БУДЕТ ВКЛЮЧАТЬ  ПРОСЛУШАТЬ ЗАДАНИЯ № 1</w:t>
      </w:r>
      <w:proofErr w:type="gramStart"/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proofErr w:type="gramEnd"/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 № 2 </w:t>
      </w:r>
    </w:p>
    <w:p w:rsidR="00DD4499" w:rsidRPr="00DD4499" w:rsidRDefault="00DD4499" w:rsidP="00DD449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4499">
        <w:rPr>
          <w:rFonts w:ascii="Times New Roman" w:eastAsia="Calibri" w:hAnsi="Times New Roman" w:cs="Times New Roman"/>
          <w:i/>
          <w:sz w:val="24"/>
          <w:szCs w:val="24"/>
        </w:rPr>
        <w:t>(музыкальные композиции, их названия, композиторы, звучание музыкальных инструментов, Вам отправят заранее, чтобы вы дома прослушали и запомнили их звучание).</w:t>
      </w:r>
    </w:p>
    <w:p w:rsidR="00DD4499" w:rsidRPr="00DD4499" w:rsidRDefault="00DD4499" w:rsidP="00DD44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1. Прослушайте музыкальную композицию и определите фамилию композитора и название его музыкальной композиции? </w:t>
      </w:r>
    </w:p>
    <w:p w:rsidR="00DD4499" w:rsidRPr="00DD4499" w:rsidRDefault="00DD4499" w:rsidP="00DD44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2. Прослушать </w:t>
      </w:r>
      <w:proofErr w:type="gramStart"/>
      <w:r w:rsidRPr="00DD4499">
        <w:rPr>
          <w:rFonts w:ascii="Times New Roman" w:eastAsia="Calibri" w:hAnsi="Times New Roman" w:cs="Times New Roman"/>
          <w:b/>
          <w:sz w:val="24"/>
          <w:szCs w:val="24"/>
        </w:rPr>
        <w:t>музыку</w:t>
      </w:r>
      <w:proofErr w:type="gramEnd"/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 и определить </w:t>
      </w:r>
      <w:proofErr w:type="gramStart"/>
      <w:r w:rsidRPr="00DD4499">
        <w:rPr>
          <w:rFonts w:ascii="Times New Roman" w:eastAsia="Calibri" w:hAnsi="Times New Roman" w:cs="Times New Roman"/>
          <w:b/>
          <w:sz w:val="24"/>
          <w:szCs w:val="24"/>
        </w:rPr>
        <w:t>какой</w:t>
      </w:r>
      <w:proofErr w:type="gramEnd"/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 музыкальный инструмент звучит в данной музыке?</w:t>
      </w:r>
    </w:p>
    <w:p w:rsidR="00DD4499" w:rsidRPr="00DD4499" w:rsidRDefault="00DD4499" w:rsidP="00DD44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Pr="00DD44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3-х великих зарубежных композиторов?</w:t>
      </w:r>
    </w:p>
    <w:p w:rsidR="00DD4499" w:rsidRPr="00DD4499" w:rsidRDefault="00DD4499" w:rsidP="00DD44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4.  </w:t>
      </w:r>
      <w:r w:rsidRPr="00DD44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3-х  великих русских композиторов?</w:t>
      </w:r>
    </w:p>
    <w:p w:rsidR="00DD4499" w:rsidRPr="00DD4499" w:rsidRDefault="00DD4499" w:rsidP="00DD44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5.  </w:t>
      </w:r>
      <w:r w:rsidRPr="00DD44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Посмотреть портреты великих музыкальных композиторов:  </w:t>
      </w:r>
      <w:proofErr w:type="spellStart"/>
      <w:proofErr w:type="gramStart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>И.С.Бах</w:t>
      </w:r>
      <w:proofErr w:type="spellEnd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Людвиг </w:t>
      </w:r>
      <w:proofErr w:type="spellStart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>ван</w:t>
      </w:r>
      <w:proofErr w:type="spellEnd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Бетховен, </w:t>
      </w:r>
      <w:proofErr w:type="spellStart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>Фридерик</w:t>
      </w:r>
      <w:proofErr w:type="spellEnd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Шопен, </w:t>
      </w:r>
      <w:proofErr w:type="spellStart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>Ференц</w:t>
      </w:r>
      <w:proofErr w:type="spellEnd"/>
      <w:r w:rsidRPr="00DD44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Лист, Михаил Глинка, Петр Ильич Чайковский, Модест Петрович Мусоргский, Сергей Сергеевич Прокофьев, Дмитрий Дмитриевич Шостакович, Александр Бородин, Николай Андреевич Римский – Корсаков, Вольфганг Амадей Моцарт, Йозеф Гайдн, Никола Паганини, Эдвард Григ, Франц Шуберт, Антонио Вивальди, Рихард Вагнер.</w:t>
      </w:r>
      <w:proofErr w:type="gramEnd"/>
    </w:p>
    <w:p w:rsidR="00DD4499" w:rsidRPr="00DD4499" w:rsidRDefault="00DD4499" w:rsidP="00DD44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Музыкальные произведения, которые необходимо найти и прослушать к практической части, чтобы выполнить задание 1 Часть В.</w:t>
      </w:r>
    </w:p>
    <w:p w:rsidR="00DD4499" w:rsidRPr="00DD4499" w:rsidRDefault="00DD4499" w:rsidP="00DD44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DD4499" w:rsidRPr="00DD4499" w:rsidRDefault="00DD4499" w:rsidP="00DD449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А) Бетховен "Симфония №5"                Б) Моцарт "Реквием" </w:t>
      </w:r>
    </w:p>
    <w:p w:rsidR="00DD4499" w:rsidRPr="00DD4499" w:rsidRDefault="00DD4499" w:rsidP="00DD449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>В) Бах "</w:t>
      </w:r>
      <w:proofErr w:type="spellStart"/>
      <w:r w:rsidRPr="00DD4499">
        <w:rPr>
          <w:rFonts w:ascii="Times New Roman" w:eastAsia="Calibri" w:hAnsi="Times New Roman" w:cs="Times New Roman"/>
          <w:b/>
          <w:sz w:val="24"/>
          <w:szCs w:val="24"/>
        </w:rPr>
        <w:t>Токата</w:t>
      </w:r>
      <w:proofErr w:type="spellEnd"/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 фуга ре минор"             Г) Рихард Вагнер "Полёт Валькирии"   </w:t>
      </w:r>
    </w:p>
    <w:p w:rsidR="00DD4499" w:rsidRPr="00DD4499" w:rsidRDefault="00DD4499" w:rsidP="00DD449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Д) Франс Шуберт "Аве Мария"             Е) Бах "Шутка" </w:t>
      </w:r>
    </w:p>
    <w:p w:rsidR="00DD4499" w:rsidRPr="00DD4499" w:rsidRDefault="00DD4499" w:rsidP="00DD449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 Ж) Антонио Вивальди "Осень"            З) Антонио Вивальди "Лето"</w:t>
      </w:r>
    </w:p>
    <w:p w:rsidR="00DD4499" w:rsidRPr="00DD4499" w:rsidRDefault="00DD4499" w:rsidP="00DD449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И) Эдвард Григ "Утро"                            К) Чайковский "Вальс цветов" </w:t>
      </w:r>
    </w:p>
    <w:p w:rsidR="00DD4499" w:rsidRPr="00DD4499" w:rsidRDefault="00DD4499" w:rsidP="00DD4499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 xml:space="preserve">Л) Бетховен "Лунная соната"                </w:t>
      </w:r>
      <w:r w:rsidRPr="00DD4499">
        <w:rPr>
          <w:rFonts w:ascii="Times New Roman" w:eastAsia="Calibri" w:hAnsi="Times New Roman" w:cs="Times New Roman"/>
          <w:b/>
          <w:sz w:val="24"/>
          <w:szCs w:val="24"/>
        </w:rPr>
        <w:tab/>
        <w:t>М) М. Глинка «Ария Ивана Сусанина»</w:t>
      </w:r>
    </w:p>
    <w:p w:rsidR="00DD4499" w:rsidRPr="00DD4499" w:rsidRDefault="00DD4499" w:rsidP="00DD4499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>Н) С. Прокофьев «Вставайте люди русские» (песня из кантаты «А. Невский»)</w:t>
      </w:r>
    </w:p>
    <w:p w:rsidR="00DD4499" w:rsidRPr="00DD4499" w:rsidRDefault="00DD4499" w:rsidP="00DD4499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499" w:rsidRPr="00DD4499" w:rsidRDefault="00DD4499" w:rsidP="00DD44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499">
        <w:rPr>
          <w:rFonts w:ascii="Times New Roman" w:eastAsia="Calibri" w:hAnsi="Times New Roman" w:cs="Times New Roman"/>
          <w:b/>
          <w:sz w:val="24"/>
          <w:szCs w:val="24"/>
        </w:rPr>
        <w:t>2. Найти и прослушать звучание указанных  русских народных музыкальных инструментов: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БАЛАЛАЙКА  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СВИРЕЛЬ 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БАЯН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ГУСЛИ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ВЛАДИМИРСКИЙ РОЖОК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ДЕРЕВЯННЫЕ ЛОЖКИ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СВИСТУЛЬКА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ДОМРА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9.ЖАЛЕЙКА</w:t>
      </w:r>
    </w:p>
    <w:p w:rsidR="00DD4499" w:rsidRPr="00DD4499" w:rsidRDefault="00DD4499" w:rsidP="00DD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БУБЕН</w:t>
      </w:r>
    </w:p>
    <w:p w:rsidR="00DD4499" w:rsidRPr="00DD4499" w:rsidRDefault="00DD4499" w:rsidP="00DD4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499" w:rsidRPr="00DD4499" w:rsidRDefault="00DD4499" w:rsidP="00DD4499">
      <w:pPr>
        <w:rPr>
          <w:rFonts w:ascii="Calibri" w:eastAsia="Calibri" w:hAnsi="Calibri" w:cs="Times New Roman"/>
          <w:sz w:val="24"/>
          <w:szCs w:val="24"/>
        </w:rPr>
      </w:pPr>
    </w:p>
    <w:p w:rsidR="00B17AC8" w:rsidRDefault="00B17AC8">
      <w:bookmarkStart w:id="0" w:name="_GoBack"/>
      <w:bookmarkEnd w:id="0"/>
    </w:p>
    <w:sectPr w:rsidR="00B1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312"/>
    <w:multiLevelType w:val="hybridMultilevel"/>
    <w:tmpl w:val="F14A4054"/>
    <w:lvl w:ilvl="0" w:tplc="812A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A6BEC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A0E6F"/>
    <w:multiLevelType w:val="hybridMultilevel"/>
    <w:tmpl w:val="C974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6E4A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E"/>
    <w:rsid w:val="00177144"/>
    <w:rsid w:val="001B161A"/>
    <w:rsid w:val="0022471D"/>
    <w:rsid w:val="00233399"/>
    <w:rsid w:val="003643CE"/>
    <w:rsid w:val="0039523F"/>
    <w:rsid w:val="00396608"/>
    <w:rsid w:val="003E70F3"/>
    <w:rsid w:val="005B71D9"/>
    <w:rsid w:val="00855065"/>
    <w:rsid w:val="008E4208"/>
    <w:rsid w:val="00901E3E"/>
    <w:rsid w:val="0093637F"/>
    <w:rsid w:val="00A4479A"/>
    <w:rsid w:val="00AD1028"/>
    <w:rsid w:val="00B17AC8"/>
    <w:rsid w:val="00DD4499"/>
    <w:rsid w:val="00DF3B8A"/>
    <w:rsid w:val="00F3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Садировна</dc:creator>
  <cp:keywords/>
  <dc:description/>
  <cp:lastModifiedBy>Марина Садировна</cp:lastModifiedBy>
  <cp:revision>15</cp:revision>
  <dcterms:created xsi:type="dcterms:W3CDTF">2024-04-02T17:30:00Z</dcterms:created>
  <dcterms:modified xsi:type="dcterms:W3CDTF">2025-04-06T19:17:00Z</dcterms:modified>
</cp:coreProperties>
</file>